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8603"/>
      </w:tblGrid>
      <w:tr w:rsidR="00D31F1C" w:rsidRPr="00D31F1C" w:rsidTr="00D31F1C">
        <w:trPr>
          <w:trHeight w:val="844"/>
        </w:trPr>
        <w:tc>
          <w:tcPr>
            <w:tcW w:w="9701" w:type="dxa"/>
            <w:gridSpan w:val="2"/>
            <w:shd w:val="clear" w:color="auto" w:fill="auto"/>
            <w:noWrap/>
            <w:vAlign w:val="center"/>
            <w:hideMark/>
          </w:tcPr>
          <w:p w:rsidR="00D31F1C" w:rsidRPr="00D31F1C" w:rsidRDefault="00D31F1C" w:rsidP="00D31F1C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D31F1C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Rules</w:t>
            </w: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, 2012 Fall (Short) Season</w:t>
            </w:r>
          </w:p>
        </w:tc>
      </w:tr>
      <w:tr w:rsidR="00D31F1C" w:rsidRPr="00D31F1C" w:rsidTr="00D31F1C">
        <w:trPr>
          <w:trHeight w:val="1628"/>
        </w:trPr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D31F1C" w:rsidRPr="00D31F1C" w:rsidRDefault="00D31F1C" w:rsidP="00D31F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1F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Format</w:t>
            </w:r>
          </w:p>
        </w:tc>
        <w:tc>
          <w:tcPr>
            <w:tcW w:w="8603" w:type="dxa"/>
            <w:shd w:val="clear" w:color="auto" w:fill="auto"/>
            <w:noWrap/>
            <w:vAlign w:val="center"/>
            <w:hideMark/>
          </w:tcPr>
          <w:p w:rsidR="00D31F1C" w:rsidRPr="00D31F1C" w:rsidRDefault="00D31F1C" w:rsidP="00D31F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1F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 on 4 </w:t>
            </w:r>
          </w:p>
          <w:p w:rsidR="00D31F1C" w:rsidRPr="00D31F1C" w:rsidRDefault="00D31F1C" w:rsidP="00D31F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1F1C">
              <w:rPr>
                <w:rFonts w:ascii="Calibri" w:hAnsi="Calibri" w:cs="Calibri"/>
                <w:color w:val="000000"/>
                <w:sz w:val="22"/>
                <w:szCs w:val="22"/>
              </w:rPr>
              <w:t>18 game Season</w:t>
            </w:r>
          </w:p>
          <w:p w:rsidR="00D31F1C" w:rsidRPr="00D31F1C" w:rsidRDefault="00D31F1C" w:rsidP="00D31F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1F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D31F1C">
              <w:rPr>
                <w:rFonts w:ascii="Calibri" w:hAnsi="Calibri" w:cs="Calibri"/>
                <w:color w:val="000000"/>
                <w:sz w:val="22"/>
                <w:szCs w:val="22"/>
              </w:rPr>
              <w:t>pts</w:t>
            </w:r>
            <w:proofErr w:type="spellEnd"/>
            <w:r w:rsidRPr="00D31F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for a win</w:t>
            </w:r>
          </w:p>
          <w:p w:rsidR="00D31F1C" w:rsidRPr="00D31F1C" w:rsidRDefault="00D31F1C" w:rsidP="00D31F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1F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D31F1C">
              <w:rPr>
                <w:rFonts w:ascii="Calibri" w:hAnsi="Calibri" w:cs="Calibri"/>
                <w:color w:val="000000"/>
                <w:sz w:val="22"/>
                <w:szCs w:val="22"/>
              </w:rPr>
              <w:t>pt</w:t>
            </w:r>
            <w:proofErr w:type="spellEnd"/>
            <w:r w:rsidRPr="00D31F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for a tie</w:t>
            </w:r>
          </w:p>
        </w:tc>
      </w:tr>
      <w:tr w:rsidR="00D31F1C" w:rsidRPr="00D31F1C" w:rsidTr="00D31F1C">
        <w:trPr>
          <w:trHeight w:val="2862"/>
        </w:trPr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D31F1C" w:rsidRPr="00D31F1C" w:rsidRDefault="00D31F1C" w:rsidP="00D31F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1F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Game Times</w:t>
            </w:r>
          </w:p>
        </w:tc>
        <w:tc>
          <w:tcPr>
            <w:tcW w:w="8603" w:type="dxa"/>
            <w:shd w:val="clear" w:color="auto" w:fill="auto"/>
            <w:noWrap/>
            <w:vAlign w:val="center"/>
            <w:hideMark/>
          </w:tcPr>
          <w:p w:rsidR="00D31F1C" w:rsidRPr="00D31F1C" w:rsidRDefault="00D31F1C" w:rsidP="00D31F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1F1C">
              <w:rPr>
                <w:rFonts w:ascii="Calibri" w:hAnsi="Calibri" w:cs="Calibri"/>
                <w:color w:val="000000"/>
                <w:sz w:val="22"/>
                <w:szCs w:val="22"/>
              </w:rPr>
              <w:t>6:30 to 7:30</w:t>
            </w:r>
          </w:p>
          <w:p w:rsidR="00D31F1C" w:rsidRPr="00D31F1C" w:rsidRDefault="00D31F1C" w:rsidP="00D31F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1F1C">
              <w:rPr>
                <w:rFonts w:ascii="Calibri" w:hAnsi="Calibri" w:cs="Calibri"/>
                <w:color w:val="000000"/>
                <w:sz w:val="22"/>
                <w:szCs w:val="22"/>
              </w:rPr>
              <w:t>Flood</w:t>
            </w:r>
          </w:p>
          <w:p w:rsidR="00D31F1C" w:rsidRPr="00D31F1C" w:rsidRDefault="00D31F1C" w:rsidP="00D31F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1F1C">
              <w:rPr>
                <w:rFonts w:ascii="Calibri" w:hAnsi="Calibri" w:cs="Calibri"/>
                <w:color w:val="000000"/>
                <w:sz w:val="22"/>
                <w:szCs w:val="22"/>
              </w:rPr>
              <w:t>7:40 to 8:40</w:t>
            </w:r>
          </w:p>
          <w:p w:rsidR="00D31F1C" w:rsidRPr="00D31F1C" w:rsidRDefault="00D31F1C" w:rsidP="00D31F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1F1C">
              <w:rPr>
                <w:rFonts w:ascii="Calibri" w:hAnsi="Calibri" w:cs="Calibri"/>
                <w:color w:val="000000"/>
                <w:sz w:val="22"/>
                <w:szCs w:val="22"/>
              </w:rPr>
              <w:t>2 min warm up</w:t>
            </w:r>
          </w:p>
          <w:p w:rsidR="00D31F1C" w:rsidRPr="00D31F1C" w:rsidRDefault="00D31F1C" w:rsidP="00D31F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1F1C">
              <w:rPr>
                <w:rFonts w:ascii="Calibri" w:hAnsi="Calibri" w:cs="Calibri"/>
                <w:color w:val="000000"/>
                <w:sz w:val="22"/>
                <w:szCs w:val="22"/>
              </w:rPr>
              <w:t>Two 20 min periods, running time. (Stop Time if within last 2 minutes teams are 2 or fewer goals apart.)</w:t>
            </w:r>
          </w:p>
          <w:p w:rsidR="00D31F1C" w:rsidRPr="00D31F1C" w:rsidRDefault="00D31F1C" w:rsidP="00D31F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1F1C">
              <w:rPr>
                <w:rFonts w:ascii="Calibri" w:hAnsi="Calibri" w:cs="Calibri"/>
                <w:color w:val="000000"/>
                <w:sz w:val="22"/>
                <w:szCs w:val="22"/>
              </w:rPr>
              <w:t>If tied after the two regulation periods, there will be one 5-minute sudden death overtime period.</w:t>
            </w:r>
          </w:p>
          <w:p w:rsidR="00D31F1C" w:rsidRPr="00D31F1C" w:rsidRDefault="00D31F1C" w:rsidP="00D31F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1F1C">
              <w:rPr>
                <w:rFonts w:ascii="Calibri" w:hAnsi="Calibri" w:cs="Calibri"/>
                <w:color w:val="000000"/>
                <w:sz w:val="22"/>
                <w:szCs w:val="22"/>
              </w:rPr>
              <w:t>If tied after overtime, game will be recorded as a "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  <w:r w:rsidRPr="00D31F1C">
              <w:rPr>
                <w:rFonts w:ascii="Calibri" w:hAnsi="Calibri" w:cs="Calibri"/>
                <w:color w:val="000000"/>
                <w:sz w:val="22"/>
                <w:szCs w:val="22"/>
              </w:rPr>
              <w:t>ie."</w:t>
            </w:r>
          </w:p>
        </w:tc>
      </w:tr>
      <w:tr w:rsidR="00D31F1C" w:rsidRPr="00D31F1C" w:rsidTr="00D31F1C">
        <w:trPr>
          <w:trHeight w:val="4018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1C" w:rsidRPr="00D31F1C" w:rsidRDefault="00D31F1C" w:rsidP="00D31F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1F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Penalties</w:t>
            </w:r>
          </w:p>
        </w:tc>
        <w:tc>
          <w:tcPr>
            <w:tcW w:w="8603" w:type="dxa"/>
            <w:shd w:val="clear" w:color="auto" w:fill="auto"/>
            <w:noWrap/>
            <w:vAlign w:val="center"/>
            <w:hideMark/>
          </w:tcPr>
          <w:p w:rsidR="00D31F1C" w:rsidRPr="00D31F1C" w:rsidRDefault="00D31F1C" w:rsidP="00D31F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1F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 min minor: (The </w:t>
            </w:r>
            <w:proofErr w:type="spellStart"/>
            <w:r w:rsidRPr="00D31F1C">
              <w:rPr>
                <w:rFonts w:ascii="Calibri" w:hAnsi="Calibri" w:cs="Calibri"/>
                <w:color w:val="000000"/>
                <w:sz w:val="22"/>
                <w:szCs w:val="22"/>
              </w:rPr>
              <w:t>usuals</w:t>
            </w:r>
            <w:proofErr w:type="spellEnd"/>
            <w:r w:rsidRPr="00D31F1C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  <w:p w:rsidR="00D31F1C" w:rsidRPr="00D31F1C" w:rsidRDefault="00D31F1C" w:rsidP="00D31F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1F1C">
              <w:rPr>
                <w:rFonts w:ascii="Calibri" w:hAnsi="Calibri" w:cs="Calibri"/>
                <w:color w:val="000000"/>
                <w:sz w:val="22"/>
                <w:szCs w:val="22"/>
              </w:rPr>
              <w:t>5 min major: Fighting; Dangerous Contact against a Vulnerable Player; Accidental stick injury</w:t>
            </w:r>
          </w:p>
          <w:p w:rsidR="00D31F1C" w:rsidRPr="00D31F1C" w:rsidRDefault="00D31F1C" w:rsidP="00D31F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1F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Game Misconduct:  Deliberate or Reckless Contact Against a Vulnerable player; 3rd-Man into Fight; </w:t>
            </w:r>
          </w:p>
          <w:p w:rsidR="00D31F1C" w:rsidRPr="00D31F1C" w:rsidRDefault="00D31F1C" w:rsidP="00D31F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1F1C">
              <w:rPr>
                <w:rFonts w:ascii="Calibri" w:hAnsi="Calibri" w:cs="Calibri"/>
                <w:color w:val="000000"/>
                <w:sz w:val="22"/>
                <w:szCs w:val="22"/>
              </w:rPr>
              <w:t>Suspension: Deliberate attempt to injure</w:t>
            </w:r>
          </w:p>
          <w:p w:rsidR="00D31F1C" w:rsidRPr="00D31F1C" w:rsidRDefault="00D31F1C" w:rsidP="00D31F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1F1C">
              <w:rPr>
                <w:rFonts w:ascii="Calibri" w:hAnsi="Calibri" w:cs="Calibri"/>
                <w:color w:val="000000"/>
                <w:sz w:val="22"/>
                <w:szCs w:val="22"/>
              </w:rPr>
              <w:t>Captains can recommend any incident, whether penalized or not, to Advisory Board and Commissioner for further action.  Advisory Board must meet and determine action/punishment prior to next league game.</w:t>
            </w:r>
          </w:p>
          <w:p w:rsidR="00D31F1C" w:rsidRPr="00D31F1C" w:rsidRDefault="00D31F1C" w:rsidP="00D31F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1F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If a team has 2 penalties, then the play is 5 on three. When the first penalty is over, the team can put a player on the ice, so it’s 5 on 4. </w:t>
            </w:r>
          </w:p>
          <w:p w:rsidR="00D31F1C" w:rsidRPr="00D31F1C" w:rsidRDefault="00D31F1C" w:rsidP="00D31F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1F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 play will continue 5 on 4 until the first whistle. It will then be adjusted to 4 on 3. </w:t>
            </w:r>
          </w:p>
          <w:p w:rsidR="00D31F1C" w:rsidRPr="00D31F1C" w:rsidRDefault="00D31F1C" w:rsidP="00D31F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1F1C">
              <w:rPr>
                <w:rFonts w:ascii="Calibri" w:hAnsi="Calibri" w:cs="Calibri"/>
                <w:color w:val="000000"/>
                <w:sz w:val="22"/>
                <w:szCs w:val="22"/>
              </w:rPr>
              <w:t>If the play continues until the second penalty is over, then the team will play 5 on 5 until the first whistle.</w:t>
            </w:r>
          </w:p>
        </w:tc>
      </w:tr>
      <w:tr w:rsidR="00D31F1C" w:rsidRPr="00D31F1C" w:rsidTr="00D31F1C">
        <w:trPr>
          <w:trHeight w:val="858"/>
        </w:trPr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D31F1C" w:rsidRPr="00D31F1C" w:rsidRDefault="00D31F1C" w:rsidP="00D31F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1F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Referees</w:t>
            </w:r>
          </w:p>
        </w:tc>
        <w:tc>
          <w:tcPr>
            <w:tcW w:w="8603" w:type="dxa"/>
            <w:shd w:val="clear" w:color="auto" w:fill="auto"/>
            <w:noWrap/>
            <w:vAlign w:val="center"/>
            <w:hideMark/>
          </w:tcPr>
          <w:p w:rsidR="00D31F1C" w:rsidRPr="00D31F1C" w:rsidRDefault="00D31F1C" w:rsidP="00D31F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1F1C">
              <w:rPr>
                <w:rFonts w:ascii="Calibri" w:hAnsi="Calibri" w:cs="Calibri"/>
                <w:color w:val="000000"/>
                <w:sz w:val="22"/>
                <w:szCs w:val="22"/>
              </w:rPr>
              <w:t>The team that is not refereeing needs to supply at least 1 ref, 2 would be better.</w:t>
            </w:r>
            <w:bookmarkStart w:id="0" w:name="_GoBack"/>
            <w:bookmarkEnd w:id="0"/>
          </w:p>
        </w:tc>
      </w:tr>
    </w:tbl>
    <w:p w:rsidR="00145946" w:rsidRDefault="00145946"/>
    <w:sectPr w:rsidR="00145946" w:rsidSect="00090E12">
      <w:pgSz w:w="11907" w:h="16840" w:code="9"/>
      <w:pgMar w:top="851" w:right="851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1C"/>
    <w:rsid w:val="00007A2D"/>
    <w:rsid w:val="00007A9A"/>
    <w:rsid w:val="00011338"/>
    <w:rsid w:val="000248CC"/>
    <w:rsid w:val="00025526"/>
    <w:rsid w:val="00045705"/>
    <w:rsid w:val="0004768C"/>
    <w:rsid w:val="0005006B"/>
    <w:rsid w:val="00051FCC"/>
    <w:rsid w:val="000522ED"/>
    <w:rsid w:val="00052D26"/>
    <w:rsid w:val="0008567A"/>
    <w:rsid w:val="00090E12"/>
    <w:rsid w:val="00093FFD"/>
    <w:rsid w:val="00095260"/>
    <w:rsid w:val="00097C97"/>
    <w:rsid w:val="000A08A3"/>
    <w:rsid w:val="000A0A24"/>
    <w:rsid w:val="000A21AA"/>
    <w:rsid w:val="000B308B"/>
    <w:rsid w:val="000B444B"/>
    <w:rsid w:val="000B47A7"/>
    <w:rsid w:val="000C0BF7"/>
    <w:rsid w:val="000C18BD"/>
    <w:rsid w:val="000C5B7D"/>
    <w:rsid w:val="000D0986"/>
    <w:rsid w:val="000D108E"/>
    <w:rsid w:val="000D71E2"/>
    <w:rsid w:val="000F0B79"/>
    <w:rsid w:val="000F20B2"/>
    <w:rsid w:val="0010244B"/>
    <w:rsid w:val="001154F9"/>
    <w:rsid w:val="00115BAB"/>
    <w:rsid w:val="00116D8F"/>
    <w:rsid w:val="0011714D"/>
    <w:rsid w:val="00125B51"/>
    <w:rsid w:val="00126D57"/>
    <w:rsid w:val="00133B00"/>
    <w:rsid w:val="00134CA0"/>
    <w:rsid w:val="001378EE"/>
    <w:rsid w:val="00144A04"/>
    <w:rsid w:val="00145946"/>
    <w:rsid w:val="00154470"/>
    <w:rsid w:val="00165421"/>
    <w:rsid w:val="0017153C"/>
    <w:rsid w:val="00173021"/>
    <w:rsid w:val="00174273"/>
    <w:rsid w:val="00175BAC"/>
    <w:rsid w:val="00176000"/>
    <w:rsid w:val="00180813"/>
    <w:rsid w:val="001808BB"/>
    <w:rsid w:val="001815F7"/>
    <w:rsid w:val="001855F6"/>
    <w:rsid w:val="001914A9"/>
    <w:rsid w:val="001A494F"/>
    <w:rsid w:val="001A6041"/>
    <w:rsid w:val="001B3CEA"/>
    <w:rsid w:val="001B42D9"/>
    <w:rsid w:val="001C2424"/>
    <w:rsid w:val="001C3E63"/>
    <w:rsid w:val="001D074A"/>
    <w:rsid w:val="001D077E"/>
    <w:rsid w:val="001E2B7D"/>
    <w:rsid w:val="001E3D0C"/>
    <w:rsid w:val="001E4B8B"/>
    <w:rsid w:val="001F0E2C"/>
    <w:rsid w:val="001F2681"/>
    <w:rsid w:val="0020187D"/>
    <w:rsid w:val="00201D85"/>
    <w:rsid w:val="00212060"/>
    <w:rsid w:val="00212692"/>
    <w:rsid w:val="00216B84"/>
    <w:rsid w:val="002200B0"/>
    <w:rsid w:val="002216D5"/>
    <w:rsid w:val="00221A65"/>
    <w:rsid w:val="0022244C"/>
    <w:rsid w:val="00230C78"/>
    <w:rsid w:val="00242131"/>
    <w:rsid w:val="00244DA6"/>
    <w:rsid w:val="00257614"/>
    <w:rsid w:val="002610B0"/>
    <w:rsid w:val="002616B3"/>
    <w:rsid w:val="00262F7E"/>
    <w:rsid w:val="00264EF4"/>
    <w:rsid w:val="002656A9"/>
    <w:rsid w:val="00271E46"/>
    <w:rsid w:val="0027603A"/>
    <w:rsid w:val="00282A3F"/>
    <w:rsid w:val="00283153"/>
    <w:rsid w:val="00290DA6"/>
    <w:rsid w:val="002946C0"/>
    <w:rsid w:val="002B34ED"/>
    <w:rsid w:val="002B7837"/>
    <w:rsid w:val="002C335E"/>
    <w:rsid w:val="002C38AA"/>
    <w:rsid w:val="002C6AD7"/>
    <w:rsid w:val="002D0557"/>
    <w:rsid w:val="002D2082"/>
    <w:rsid w:val="002F7974"/>
    <w:rsid w:val="003428B1"/>
    <w:rsid w:val="0034685F"/>
    <w:rsid w:val="0035101E"/>
    <w:rsid w:val="00355C8A"/>
    <w:rsid w:val="00365D6C"/>
    <w:rsid w:val="003671FA"/>
    <w:rsid w:val="00372BAD"/>
    <w:rsid w:val="003735B8"/>
    <w:rsid w:val="00376A7B"/>
    <w:rsid w:val="0038368A"/>
    <w:rsid w:val="003838A5"/>
    <w:rsid w:val="00387982"/>
    <w:rsid w:val="003909D6"/>
    <w:rsid w:val="0039707A"/>
    <w:rsid w:val="003B0C28"/>
    <w:rsid w:val="003B3136"/>
    <w:rsid w:val="003B3FF8"/>
    <w:rsid w:val="003C7DCA"/>
    <w:rsid w:val="003D1C45"/>
    <w:rsid w:val="003D244F"/>
    <w:rsid w:val="003D6AB6"/>
    <w:rsid w:val="003E0C7D"/>
    <w:rsid w:val="003F13ED"/>
    <w:rsid w:val="003F779C"/>
    <w:rsid w:val="00404DE5"/>
    <w:rsid w:val="00404F12"/>
    <w:rsid w:val="004100E8"/>
    <w:rsid w:val="00413AE7"/>
    <w:rsid w:val="00426957"/>
    <w:rsid w:val="004346B7"/>
    <w:rsid w:val="004352A1"/>
    <w:rsid w:val="004403D8"/>
    <w:rsid w:val="00442063"/>
    <w:rsid w:val="00447581"/>
    <w:rsid w:val="00460F75"/>
    <w:rsid w:val="0046466A"/>
    <w:rsid w:val="00466B46"/>
    <w:rsid w:val="0046721D"/>
    <w:rsid w:val="0049721D"/>
    <w:rsid w:val="004A0D70"/>
    <w:rsid w:val="004C0040"/>
    <w:rsid w:val="004D4B4C"/>
    <w:rsid w:val="004D4E8D"/>
    <w:rsid w:val="004D674F"/>
    <w:rsid w:val="004D76BD"/>
    <w:rsid w:val="004E4288"/>
    <w:rsid w:val="004F018C"/>
    <w:rsid w:val="004F149D"/>
    <w:rsid w:val="004F15FF"/>
    <w:rsid w:val="004F1C7C"/>
    <w:rsid w:val="004F3AA9"/>
    <w:rsid w:val="005049F2"/>
    <w:rsid w:val="0050751E"/>
    <w:rsid w:val="00510ECA"/>
    <w:rsid w:val="00512173"/>
    <w:rsid w:val="00521B08"/>
    <w:rsid w:val="00525E00"/>
    <w:rsid w:val="005330A4"/>
    <w:rsid w:val="00537B72"/>
    <w:rsid w:val="00550A21"/>
    <w:rsid w:val="00552AAB"/>
    <w:rsid w:val="005604B5"/>
    <w:rsid w:val="00565656"/>
    <w:rsid w:val="005671B3"/>
    <w:rsid w:val="00573162"/>
    <w:rsid w:val="00576370"/>
    <w:rsid w:val="00577D16"/>
    <w:rsid w:val="00591E2C"/>
    <w:rsid w:val="00597687"/>
    <w:rsid w:val="005A74F5"/>
    <w:rsid w:val="005B5474"/>
    <w:rsid w:val="005C0A74"/>
    <w:rsid w:val="005C2824"/>
    <w:rsid w:val="005D5F12"/>
    <w:rsid w:val="005D76C8"/>
    <w:rsid w:val="005E58F0"/>
    <w:rsid w:val="005E6B12"/>
    <w:rsid w:val="005F2318"/>
    <w:rsid w:val="005F2B13"/>
    <w:rsid w:val="006115E7"/>
    <w:rsid w:val="00611B73"/>
    <w:rsid w:val="00614594"/>
    <w:rsid w:val="00615B33"/>
    <w:rsid w:val="00621008"/>
    <w:rsid w:val="006306F7"/>
    <w:rsid w:val="00644FF9"/>
    <w:rsid w:val="006539F6"/>
    <w:rsid w:val="00653EC1"/>
    <w:rsid w:val="006574A7"/>
    <w:rsid w:val="00657C0F"/>
    <w:rsid w:val="00662A61"/>
    <w:rsid w:val="00666815"/>
    <w:rsid w:val="006673FD"/>
    <w:rsid w:val="0067237C"/>
    <w:rsid w:val="00675712"/>
    <w:rsid w:val="006757CF"/>
    <w:rsid w:val="00675AF7"/>
    <w:rsid w:val="00676A5E"/>
    <w:rsid w:val="00691DB5"/>
    <w:rsid w:val="00692465"/>
    <w:rsid w:val="006B25D2"/>
    <w:rsid w:val="006B4A4B"/>
    <w:rsid w:val="006C253B"/>
    <w:rsid w:val="006C62BE"/>
    <w:rsid w:val="006D4FE6"/>
    <w:rsid w:val="006D7E47"/>
    <w:rsid w:val="006E0518"/>
    <w:rsid w:val="006E53FA"/>
    <w:rsid w:val="006E6CA6"/>
    <w:rsid w:val="006F5E14"/>
    <w:rsid w:val="006F76A8"/>
    <w:rsid w:val="00706B4E"/>
    <w:rsid w:val="00710876"/>
    <w:rsid w:val="0071696A"/>
    <w:rsid w:val="007350C6"/>
    <w:rsid w:val="00735EFD"/>
    <w:rsid w:val="00740FC2"/>
    <w:rsid w:val="00753360"/>
    <w:rsid w:val="00760F4F"/>
    <w:rsid w:val="00763FDC"/>
    <w:rsid w:val="00764D14"/>
    <w:rsid w:val="0077192E"/>
    <w:rsid w:val="00787CD6"/>
    <w:rsid w:val="00794C3C"/>
    <w:rsid w:val="0079577C"/>
    <w:rsid w:val="007A41DE"/>
    <w:rsid w:val="007A7828"/>
    <w:rsid w:val="007B3493"/>
    <w:rsid w:val="007B3E18"/>
    <w:rsid w:val="007C096F"/>
    <w:rsid w:val="007C23B4"/>
    <w:rsid w:val="007C2DAD"/>
    <w:rsid w:val="007C405A"/>
    <w:rsid w:val="007D5350"/>
    <w:rsid w:val="007E15E0"/>
    <w:rsid w:val="007E5CBC"/>
    <w:rsid w:val="007E6F33"/>
    <w:rsid w:val="007F2AEF"/>
    <w:rsid w:val="007F3DE2"/>
    <w:rsid w:val="007F4E2C"/>
    <w:rsid w:val="00803666"/>
    <w:rsid w:val="00803FBB"/>
    <w:rsid w:val="00806319"/>
    <w:rsid w:val="008143E1"/>
    <w:rsid w:val="00817510"/>
    <w:rsid w:val="00822C9A"/>
    <w:rsid w:val="00822DDE"/>
    <w:rsid w:val="008305D7"/>
    <w:rsid w:val="00837B65"/>
    <w:rsid w:val="00842C3E"/>
    <w:rsid w:val="0085193C"/>
    <w:rsid w:val="008561D4"/>
    <w:rsid w:val="008622FB"/>
    <w:rsid w:val="0086344B"/>
    <w:rsid w:val="00864E83"/>
    <w:rsid w:val="0087089F"/>
    <w:rsid w:val="00872D97"/>
    <w:rsid w:val="0087560B"/>
    <w:rsid w:val="00882BFC"/>
    <w:rsid w:val="00886840"/>
    <w:rsid w:val="0089167F"/>
    <w:rsid w:val="00891D11"/>
    <w:rsid w:val="00895272"/>
    <w:rsid w:val="008A30F3"/>
    <w:rsid w:val="008A4D6A"/>
    <w:rsid w:val="008A568D"/>
    <w:rsid w:val="008A71D7"/>
    <w:rsid w:val="008A71DC"/>
    <w:rsid w:val="008B04EA"/>
    <w:rsid w:val="008B0F7A"/>
    <w:rsid w:val="008C11F9"/>
    <w:rsid w:val="008C260D"/>
    <w:rsid w:val="008C2759"/>
    <w:rsid w:val="008D0F28"/>
    <w:rsid w:val="008D7032"/>
    <w:rsid w:val="008E011E"/>
    <w:rsid w:val="008E0240"/>
    <w:rsid w:val="008E43D4"/>
    <w:rsid w:val="008E474E"/>
    <w:rsid w:val="008E5FF6"/>
    <w:rsid w:val="008F1A6E"/>
    <w:rsid w:val="0090292D"/>
    <w:rsid w:val="00902E37"/>
    <w:rsid w:val="00913C97"/>
    <w:rsid w:val="00917D8F"/>
    <w:rsid w:val="00926009"/>
    <w:rsid w:val="00926E14"/>
    <w:rsid w:val="00927D14"/>
    <w:rsid w:val="0093445E"/>
    <w:rsid w:val="00934E99"/>
    <w:rsid w:val="00935925"/>
    <w:rsid w:val="00937582"/>
    <w:rsid w:val="0094067F"/>
    <w:rsid w:val="00941C41"/>
    <w:rsid w:val="00942D94"/>
    <w:rsid w:val="0095524A"/>
    <w:rsid w:val="00970AE4"/>
    <w:rsid w:val="009760B7"/>
    <w:rsid w:val="0098214D"/>
    <w:rsid w:val="00984462"/>
    <w:rsid w:val="009965C8"/>
    <w:rsid w:val="00996B93"/>
    <w:rsid w:val="009A57C6"/>
    <w:rsid w:val="009B3893"/>
    <w:rsid w:val="009B7F4A"/>
    <w:rsid w:val="009C2860"/>
    <w:rsid w:val="009C29B9"/>
    <w:rsid w:val="009C3AC5"/>
    <w:rsid w:val="009D5D6B"/>
    <w:rsid w:val="009F25DE"/>
    <w:rsid w:val="00A01F92"/>
    <w:rsid w:val="00A12EE3"/>
    <w:rsid w:val="00A14A7D"/>
    <w:rsid w:val="00A16480"/>
    <w:rsid w:val="00A303C7"/>
    <w:rsid w:val="00A34B61"/>
    <w:rsid w:val="00A34C28"/>
    <w:rsid w:val="00A50D50"/>
    <w:rsid w:val="00A552C4"/>
    <w:rsid w:val="00A55AA6"/>
    <w:rsid w:val="00A82CF4"/>
    <w:rsid w:val="00A82DF5"/>
    <w:rsid w:val="00A85092"/>
    <w:rsid w:val="00A87EFD"/>
    <w:rsid w:val="00A959FD"/>
    <w:rsid w:val="00A97280"/>
    <w:rsid w:val="00AA2A9B"/>
    <w:rsid w:val="00AA5370"/>
    <w:rsid w:val="00AB2C80"/>
    <w:rsid w:val="00AC0A3D"/>
    <w:rsid w:val="00AC15D5"/>
    <w:rsid w:val="00AC72B7"/>
    <w:rsid w:val="00AD4CB5"/>
    <w:rsid w:val="00AF16DB"/>
    <w:rsid w:val="00AF2E80"/>
    <w:rsid w:val="00AF520E"/>
    <w:rsid w:val="00AF5230"/>
    <w:rsid w:val="00AF65FD"/>
    <w:rsid w:val="00B02CBD"/>
    <w:rsid w:val="00B06336"/>
    <w:rsid w:val="00B1141A"/>
    <w:rsid w:val="00B144F8"/>
    <w:rsid w:val="00B204AC"/>
    <w:rsid w:val="00B2110C"/>
    <w:rsid w:val="00B22E8F"/>
    <w:rsid w:val="00B24332"/>
    <w:rsid w:val="00B2458B"/>
    <w:rsid w:val="00B33414"/>
    <w:rsid w:val="00B513BD"/>
    <w:rsid w:val="00B530CD"/>
    <w:rsid w:val="00B67724"/>
    <w:rsid w:val="00B71CDA"/>
    <w:rsid w:val="00B83BE0"/>
    <w:rsid w:val="00B84800"/>
    <w:rsid w:val="00B85A74"/>
    <w:rsid w:val="00B85F3D"/>
    <w:rsid w:val="00B91F3D"/>
    <w:rsid w:val="00B971C9"/>
    <w:rsid w:val="00BA5918"/>
    <w:rsid w:val="00BB1654"/>
    <w:rsid w:val="00BB2409"/>
    <w:rsid w:val="00BC3F1B"/>
    <w:rsid w:val="00BC4B3C"/>
    <w:rsid w:val="00BD0779"/>
    <w:rsid w:val="00BE78A3"/>
    <w:rsid w:val="00BF2C01"/>
    <w:rsid w:val="00C15893"/>
    <w:rsid w:val="00C169CC"/>
    <w:rsid w:val="00C16AE2"/>
    <w:rsid w:val="00C2350E"/>
    <w:rsid w:val="00C2375A"/>
    <w:rsid w:val="00C335A8"/>
    <w:rsid w:val="00C459A3"/>
    <w:rsid w:val="00C460B6"/>
    <w:rsid w:val="00C47429"/>
    <w:rsid w:val="00C5438C"/>
    <w:rsid w:val="00C55352"/>
    <w:rsid w:val="00C6334B"/>
    <w:rsid w:val="00C671B2"/>
    <w:rsid w:val="00C72D4A"/>
    <w:rsid w:val="00C859A0"/>
    <w:rsid w:val="00C86A2E"/>
    <w:rsid w:val="00C95E50"/>
    <w:rsid w:val="00CA2D51"/>
    <w:rsid w:val="00CA5EB9"/>
    <w:rsid w:val="00CA7233"/>
    <w:rsid w:val="00CB13D0"/>
    <w:rsid w:val="00CB7FDD"/>
    <w:rsid w:val="00CD10A0"/>
    <w:rsid w:val="00CD67A7"/>
    <w:rsid w:val="00CF5F04"/>
    <w:rsid w:val="00D030EC"/>
    <w:rsid w:val="00D046FB"/>
    <w:rsid w:val="00D10F0A"/>
    <w:rsid w:val="00D1375A"/>
    <w:rsid w:val="00D20020"/>
    <w:rsid w:val="00D31F1C"/>
    <w:rsid w:val="00D34102"/>
    <w:rsid w:val="00D3607B"/>
    <w:rsid w:val="00D43540"/>
    <w:rsid w:val="00D52D25"/>
    <w:rsid w:val="00D5487E"/>
    <w:rsid w:val="00D567EE"/>
    <w:rsid w:val="00D65E2A"/>
    <w:rsid w:val="00D70069"/>
    <w:rsid w:val="00D75E18"/>
    <w:rsid w:val="00D90EB0"/>
    <w:rsid w:val="00DA4367"/>
    <w:rsid w:val="00DA60A0"/>
    <w:rsid w:val="00DA78A1"/>
    <w:rsid w:val="00DB5C24"/>
    <w:rsid w:val="00DC3FCD"/>
    <w:rsid w:val="00DC6A7C"/>
    <w:rsid w:val="00DC7C3A"/>
    <w:rsid w:val="00DD1701"/>
    <w:rsid w:val="00DD3CB0"/>
    <w:rsid w:val="00DF5EC2"/>
    <w:rsid w:val="00E003EA"/>
    <w:rsid w:val="00E00DB9"/>
    <w:rsid w:val="00E111F3"/>
    <w:rsid w:val="00E21DC8"/>
    <w:rsid w:val="00E266FD"/>
    <w:rsid w:val="00E267FF"/>
    <w:rsid w:val="00E37E1D"/>
    <w:rsid w:val="00E4126D"/>
    <w:rsid w:val="00E52E1F"/>
    <w:rsid w:val="00E54EDA"/>
    <w:rsid w:val="00E60374"/>
    <w:rsid w:val="00E60DD6"/>
    <w:rsid w:val="00E6212F"/>
    <w:rsid w:val="00E66AE7"/>
    <w:rsid w:val="00E87991"/>
    <w:rsid w:val="00E9079F"/>
    <w:rsid w:val="00E9179D"/>
    <w:rsid w:val="00E919A1"/>
    <w:rsid w:val="00E92434"/>
    <w:rsid w:val="00E968AC"/>
    <w:rsid w:val="00EA0574"/>
    <w:rsid w:val="00EA06EA"/>
    <w:rsid w:val="00EB270E"/>
    <w:rsid w:val="00EB6DA4"/>
    <w:rsid w:val="00EC11D9"/>
    <w:rsid w:val="00ED44DD"/>
    <w:rsid w:val="00ED5CCB"/>
    <w:rsid w:val="00EE017D"/>
    <w:rsid w:val="00EE4623"/>
    <w:rsid w:val="00EE7329"/>
    <w:rsid w:val="00EF543D"/>
    <w:rsid w:val="00F057C6"/>
    <w:rsid w:val="00F31120"/>
    <w:rsid w:val="00F338AF"/>
    <w:rsid w:val="00F3640D"/>
    <w:rsid w:val="00F43F64"/>
    <w:rsid w:val="00F60866"/>
    <w:rsid w:val="00F62489"/>
    <w:rsid w:val="00F63473"/>
    <w:rsid w:val="00F63840"/>
    <w:rsid w:val="00F80BC5"/>
    <w:rsid w:val="00F94814"/>
    <w:rsid w:val="00F96EC8"/>
    <w:rsid w:val="00FA5DFE"/>
    <w:rsid w:val="00FB4F77"/>
    <w:rsid w:val="00FC13E0"/>
    <w:rsid w:val="00FC4717"/>
    <w:rsid w:val="00FC5264"/>
    <w:rsid w:val="00FC7EF3"/>
    <w:rsid w:val="00FE6AAE"/>
    <w:rsid w:val="00FF0C24"/>
    <w:rsid w:val="00FF2843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0F0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0F0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1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1</cp:revision>
  <dcterms:created xsi:type="dcterms:W3CDTF">2012-10-05T17:44:00Z</dcterms:created>
  <dcterms:modified xsi:type="dcterms:W3CDTF">2012-10-05T17:52:00Z</dcterms:modified>
</cp:coreProperties>
</file>